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A" w:rsidRPr="00CC13C9" w:rsidRDefault="001E425A" w:rsidP="00BB72FA">
      <w:pPr>
        <w:spacing w:after="0" w:line="240" w:lineRule="auto"/>
        <w:rPr>
          <w:b/>
          <w:sz w:val="32"/>
          <w:szCs w:val="32"/>
          <w:u w:val="single"/>
        </w:rPr>
      </w:pPr>
      <w:r w:rsidRPr="00CC13C9">
        <w:rPr>
          <w:b/>
          <w:sz w:val="32"/>
          <w:szCs w:val="32"/>
          <w:u w:val="single"/>
        </w:rPr>
        <w:t>Note aux parents : Carnaval </w:t>
      </w:r>
    </w:p>
    <w:p w:rsidR="001E425A" w:rsidRPr="00CC13C9" w:rsidRDefault="001E425A" w:rsidP="00BB72FA">
      <w:pPr>
        <w:spacing w:after="0" w:line="240" w:lineRule="auto"/>
        <w:rPr>
          <w:sz w:val="32"/>
          <w:szCs w:val="32"/>
          <w:u w:val="single"/>
        </w:rPr>
      </w:pPr>
      <w:r w:rsidRPr="00CC13C9">
        <w:rPr>
          <w:sz w:val="32"/>
          <w:szCs w:val="32"/>
        </w:rPr>
        <w:t>Notre école fêtera carnaval le vendredi 7 avril de 14h30 à 16h30. Les déguisements seront libres mais toutefois nous rappelons que :</w:t>
      </w:r>
    </w:p>
    <w:p w:rsidR="001E425A" w:rsidRPr="00CC13C9" w:rsidRDefault="001E425A" w:rsidP="001E425A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Les bombes à fil ne seront pas autorisées</w:t>
      </w:r>
    </w:p>
    <w:p w:rsidR="001E425A" w:rsidRPr="00CC13C9" w:rsidRDefault="001E425A" w:rsidP="001E425A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Les déguisements  militaires avec port d’armes ou objets pointus et/ou dangereux ne seront pas tolérés.</w:t>
      </w:r>
    </w:p>
    <w:p w:rsidR="008221A5" w:rsidRPr="00CC13C9" w:rsidRDefault="001E425A" w:rsidP="001E425A">
      <w:p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Pour conserver le côté convivial de cette manifestation, vous êtes conviés à vous joindre à nous. Toutefois, p</w:t>
      </w:r>
      <w:r w:rsidR="008221A5" w:rsidRPr="00CC13C9">
        <w:rPr>
          <w:sz w:val="32"/>
          <w:szCs w:val="32"/>
        </w:rPr>
        <w:t>our maintenir les conditions de sécurité exigées, l’</w:t>
      </w:r>
      <w:r w:rsidR="00043F86" w:rsidRPr="00CC13C9">
        <w:rPr>
          <w:sz w:val="32"/>
          <w:szCs w:val="32"/>
        </w:rPr>
        <w:t xml:space="preserve">entrée </w:t>
      </w:r>
      <w:r w:rsidR="00E45A55" w:rsidRPr="00CC13C9">
        <w:rPr>
          <w:sz w:val="32"/>
          <w:szCs w:val="32"/>
        </w:rPr>
        <w:t xml:space="preserve">des parents dans l’école </w:t>
      </w:r>
      <w:r w:rsidRPr="00CC13C9">
        <w:rPr>
          <w:sz w:val="32"/>
          <w:szCs w:val="32"/>
        </w:rPr>
        <w:t>se fera de 14h15 à 14h30</w:t>
      </w:r>
      <w:r w:rsidR="00043F86" w:rsidRPr="00CC13C9">
        <w:rPr>
          <w:sz w:val="32"/>
          <w:szCs w:val="32"/>
        </w:rPr>
        <w:t>,</w:t>
      </w:r>
      <w:r w:rsidR="008221A5" w:rsidRPr="00CC13C9">
        <w:rPr>
          <w:sz w:val="32"/>
          <w:szCs w:val="32"/>
        </w:rPr>
        <w:t xml:space="preserve"> </w:t>
      </w:r>
      <w:r w:rsidR="008221A5" w:rsidRPr="00CC13C9">
        <w:rPr>
          <w:b/>
          <w:sz w:val="32"/>
          <w:szCs w:val="32"/>
          <w:u w:val="single"/>
        </w:rPr>
        <w:t>sur présentation d’une invitation nominative, que nous vous remettrons la veille</w:t>
      </w:r>
      <w:r w:rsidRPr="00CC13C9">
        <w:rPr>
          <w:b/>
          <w:sz w:val="32"/>
          <w:szCs w:val="32"/>
          <w:u w:val="single"/>
        </w:rPr>
        <w:t xml:space="preserve"> du vendredi 7</w:t>
      </w:r>
      <w:r w:rsidR="008221A5" w:rsidRPr="00CC13C9">
        <w:rPr>
          <w:sz w:val="32"/>
          <w:szCs w:val="32"/>
        </w:rPr>
        <w:t>.</w:t>
      </w:r>
    </w:p>
    <w:p w:rsidR="001E425A" w:rsidRPr="00CC13C9" w:rsidRDefault="008221A5" w:rsidP="00BB72FA">
      <w:pPr>
        <w:spacing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 xml:space="preserve">Pour que nous puissions vous donner cette invitation, merci de nous dire qui </w:t>
      </w:r>
      <w:r w:rsidR="001E425A" w:rsidRPr="00CC13C9">
        <w:rPr>
          <w:sz w:val="32"/>
          <w:szCs w:val="32"/>
        </w:rPr>
        <w:t>viendra</w:t>
      </w:r>
      <w:r w:rsidR="0015324A" w:rsidRPr="00CC13C9">
        <w:rPr>
          <w:sz w:val="32"/>
          <w:szCs w:val="32"/>
        </w:rPr>
        <w:t xml:space="preserve"> et de compléter le coupon ci-dessous.</w:t>
      </w:r>
    </w:p>
    <w:p w:rsidR="00BB72FA" w:rsidRPr="00CC13C9" w:rsidRDefault="006800DA" w:rsidP="00BB72FA">
      <w:pPr>
        <w:spacing w:after="0" w:line="240" w:lineRule="auto"/>
        <w:rPr>
          <w:sz w:val="32"/>
          <w:szCs w:val="32"/>
          <w:u w:val="single"/>
        </w:rPr>
      </w:pPr>
      <w:r w:rsidRPr="00CC13C9">
        <w:rPr>
          <w:sz w:val="32"/>
          <w:szCs w:val="32"/>
          <w:u w:val="single"/>
        </w:rPr>
        <w:t>Une nouveauté : le bal des enfants :</w:t>
      </w:r>
    </w:p>
    <w:p w:rsidR="00BB72FA" w:rsidRPr="00CC13C9" w:rsidRDefault="006800DA" w:rsidP="00BB72FA">
      <w:pPr>
        <w:spacing w:after="0" w:line="240" w:lineRule="auto"/>
        <w:rPr>
          <w:sz w:val="32"/>
          <w:szCs w:val="32"/>
          <w:u w:val="single"/>
        </w:rPr>
      </w:pPr>
      <w:r w:rsidRPr="00CC13C9">
        <w:rPr>
          <w:sz w:val="32"/>
          <w:szCs w:val="32"/>
        </w:rPr>
        <w:t xml:space="preserve">Après avoir défilé dans la cour, les enfants danseront : d’abord les enfants de maternelle,  puis ceux de l’élémentaire sur l’invitation des plus jeunes. </w:t>
      </w:r>
    </w:p>
    <w:p w:rsidR="00BB72FA" w:rsidRPr="00CC13C9" w:rsidRDefault="0015324A" w:rsidP="00BB72FA">
      <w:p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Puis</w:t>
      </w:r>
      <w:r w:rsidR="006800DA" w:rsidRPr="00CC13C9">
        <w:rPr>
          <w:sz w:val="32"/>
          <w:szCs w:val="32"/>
        </w:rPr>
        <w:t xml:space="preserve">, vous pourrez vous joindre à nous et venir danser le </w:t>
      </w:r>
      <w:proofErr w:type="spellStart"/>
      <w:r w:rsidR="006800DA" w:rsidRPr="00CC13C9">
        <w:rPr>
          <w:sz w:val="32"/>
          <w:szCs w:val="32"/>
        </w:rPr>
        <w:t>Bastringlo</w:t>
      </w:r>
      <w:proofErr w:type="spellEnd"/>
      <w:r w:rsidR="006800DA" w:rsidRPr="00CC13C9">
        <w:rPr>
          <w:sz w:val="32"/>
          <w:szCs w:val="32"/>
        </w:rPr>
        <w:t xml:space="preserve">, la polka de </w:t>
      </w:r>
      <w:proofErr w:type="spellStart"/>
      <w:r w:rsidR="006800DA" w:rsidRPr="00CC13C9">
        <w:rPr>
          <w:sz w:val="32"/>
          <w:szCs w:val="32"/>
        </w:rPr>
        <w:t>Pompogne</w:t>
      </w:r>
      <w:proofErr w:type="spellEnd"/>
      <w:r w:rsidR="006800DA" w:rsidRPr="00CC13C9">
        <w:rPr>
          <w:sz w:val="32"/>
          <w:szCs w:val="32"/>
        </w:rPr>
        <w:t xml:space="preserve"> et pour les plus téméraires, le Cercle circassien !</w:t>
      </w:r>
    </w:p>
    <w:p w:rsidR="00BB72FA" w:rsidRPr="00CC13C9" w:rsidRDefault="0015324A" w:rsidP="00BB72FA">
      <w:p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Enfin, une petite collation permettra de reprendre des forces</w:t>
      </w:r>
      <w:r w:rsidR="00BB72FA" w:rsidRPr="00CC13C9">
        <w:rPr>
          <w:sz w:val="32"/>
          <w:szCs w:val="32"/>
        </w:rPr>
        <w:t>.</w:t>
      </w:r>
    </w:p>
    <w:p w:rsidR="0015324A" w:rsidRPr="00CC13C9" w:rsidRDefault="0015324A" w:rsidP="00BB72FA">
      <w:pPr>
        <w:spacing w:after="0" w:line="240" w:lineRule="auto"/>
        <w:rPr>
          <w:sz w:val="32"/>
          <w:szCs w:val="32"/>
        </w:rPr>
      </w:pPr>
      <w:r w:rsidRPr="00CC13C9">
        <w:rPr>
          <w:sz w:val="32"/>
          <w:szCs w:val="32"/>
        </w:rPr>
        <w:t>Nous faisons donc  appel à votre gentillesse pour faire une préparation sucrée,  ou  salée et l’apporter à l’école, de préférence le matin.</w:t>
      </w:r>
      <w:r w:rsidR="00BB72FA" w:rsidRPr="00CC13C9">
        <w:rPr>
          <w:sz w:val="32"/>
          <w:szCs w:val="32"/>
        </w:rPr>
        <w:t xml:space="preserve"> Merci également de compléter le tableau suivant :</w:t>
      </w:r>
    </w:p>
    <w:tbl>
      <w:tblPr>
        <w:tblStyle w:val="Grilledutableau"/>
        <w:tblW w:w="0" w:type="auto"/>
        <w:tblInd w:w="1576" w:type="dxa"/>
        <w:tblLook w:val="04A0" w:firstRow="1" w:lastRow="0" w:firstColumn="1" w:lastColumn="0" w:noHBand="0" w:noVBand="1"/>
      </w:tblPr>
      <w:tblGrid>
        <w:gridCol w:w="5778"/>
        <w:gridCol w:w="1860"/>
      </w:tblGrid>
      <w:tr w:rsidR="00BB72FA" w:rsidRPr="00CC13C9" w:rsidTr="00CC13C9">
        <w:tc>
          <w:tcPr>
            <w:tcW w:w="5778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 xml:space="preserve">J’apporte une préparation sucrée/salée </w:t>
            </w:r>
          </w:p>
        </w:tc>
        <w:tc>
          <w:tcPr>
            <w:tcW w:w="1860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Oui   non</w:t>
            </w:r>
          </w:p>
        </w:tc>
      </w:tr>
      <w:tr w:rsidR="00BB72FA" w:rsidRPr="00CC13C9" w:rsidTr="00CC13C9">
        <w:tc>
          <w:tcPr>
            <w:tcW w:w="5778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J’apporte une boisson</w:t>
            </w:r>
          </w:p>
        </w:tc>
        <w:tc>
          <w:tcPr>
            <w:tcW w:w="1860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Oui   non</w:t>
            </w:r>
          </w:p>
        </w:tc>
      </w:tr>
      <w:tr w:rsidR="003F01DF" w:rsidRPr="00CC13C9" w:rsidTr="00CC13C9">
        <w:tc>
          <w:tcPr>
            <w:tcW w:w="5778" w:type="dxa"/>
          </w:tcPr>
          <w:p w:rsidR="003F01DF" w:rsidRPr="00CC13C9" w:rsidRDefault="003F01DF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Je peux participer à l’installation à 13h30 et aider au moment du goûter :</w:t>
            </w:r>
          </w:p>
        </w:tc>
        <w:tc>
          <w:tcPr>
            <w:tcW w:w="1860" w:type="dxa"/>
          </w:tcPr>
          <w:p w:rsidR="003F01DF" w:rsidRPr="00CC13C9" w:rsidRDefault="003F01DF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Oui   non</w:t>
            </w:r>
          </w:p>
        </w:tc>
      </w:tr>
      <w:tr w:rsidR="00BB72FA" w:rsidRPr="00CC13C9" w:rsidTr="00CC13C9">
        <w:tc>
          <w:tcPr>
            <w:tcW w:w="5778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J’assisterai au carnaval et je souhaite une invitation au nom de :</w:t>
            </w:r>
          </w:p>
          <w:p w:rsidR="000C7FF7" w:rsidRPr="00CC13C9" w:rsidRDefault="000C7FF7" w:rsidP="0015324A">
            <w:pPr>
              <w:spacing w:before="240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BB72FA" w:rsidRPr="00CC13C9" w:rsidRDefault="00BB72FA" w:rsidP="0015324A">
            <w:pPr>
              <w:spacing w:before="240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Oui    non</w:t>
            </w:r>
          </w:p>
        </w:tc>
      </w:tr>
      <w:tr w:rsidR="00BB72FA" w:rsidRPr="00CC13C9" w:rsidTr="00CC13C9">
        <w:tc>
          <w:tcPr>
            <w:tcW w:w="5778" w:type="dxa"/>
          </w:tcPr>
          <w:p w:rsidR="00BB72FA" w:rsidRPr="00CC13C9" w:rsidRDefault="00BB72FA" w:rsidP="00BB72FA">
            <w:pPr>
              <w:rPr>
                <w:b/>
                <w:sz w:val="32"/>
                <w:szCs w:val="32"/>
              </w:rPr>
            </w:pPr>
            <w:r w:rsidRPr="00CC13C9">
              <w:rPr>
                <w:b/>
                <w:sz w:val="32"/>
                <w:szCs w:val="32"/>
              </w:rPr>
              <w:t xml:space="preserve">ATTENTION ! Pour respecter le droit à l’image, les photos prises au sein de l’école ne devront en aucun cas être </w:t>
            </w:r>
          </w:p>
          <w:p w:rsidR="00BB72FA" w:rsidRPr="00CC13C9" w:rsidRDefault="00BB72FA" w:rsidP="00BB72FA">
            <w:pPr>
              <w:rPr>
                <w:b/>
                <w:sz w:val="32"/>
                <w:szCs w:val="32"/>
              </w:rPr>
            </w:pPr>
            <w:r w:rsidRPr="00CC13C9">
              <w:rPr>
                <w:b/>
                <w:sz w:val="32"/>
                <w:szCs w:val="32"/>
              </w:rPr>
              <w:t>déposées sur les réseaux sociaux.</w:t>
            </w:r>
          </w:p>
          <w:p w:rsidR="00BB72FA" w:rsidRPr="00CC13C9" w:rsidRDefault="00BB72FA" w:rsidP="000C7FF7">
            <w:pPr>
              <w:rPr>
                <w:b/>
                <w:sz w:val="32"/>
                <w:szCs w:val="32"/>
              </w:rPr>
            </w:pPr>
            <w:r w:rsidRPr="00CC13C9">
              <w:rPr>
                <w:b/>
                <w:sz w:val="32"/>
                <w:szCs w:val="32"/>
              </w:rPr>
              <w:t>Je m’engage à respecter cette interdiction :</w:t>
            </w:r>
          </w:p>
        </w:tc>
        <w:tc>
          <w:tcPr>
            <w:tcW w:w="1860" w:type="dxa"/>
          </w:tcPr>
          <w:p w:rsidR="003F01DF" w:rsidRPr="00CC13C9" w:rsidRDefault="003F01DF" w:rsidP="000C7FF7">
            <w:pPr>
              <w:spacing w:before="240"/>
              <w:jc w:val="center"/>
              <w:rPr>
                <w:sz w:val="32"/>
                <w:szCs w:val="32"/>
              </w:rPr>
            </w:pPr>
            <w:r w:rsidRPr="00CC13C9">
              <w:rPr>
                <w:sz w:val="32"/>
                <w:szCs w:val="32"/>
              </w:rPr>
              <w:t>Signature des parents :</w:t>
            </w:r>
          </w:p>
          <w:p w:rsidR="00BB72FA" w:rsidRPr="00CC13C9" w:rsidRDefault="00BB72FA" w:rsidP="000C7FF7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</w:tbl>
    <w:p w:rsidR="000C7FF7" w:rsidRPr="00CC13C9" w:rsidRDefault="000C7FF7" w:rsidP="003F01DF">
      <w:pPr>
        <w:spacing w:after="0" w:line="240" w:lineRule="auto"/>
        <w:rPr>
          <w:b/>
          <w:sz w:val="32"/>
          <w:szCs w:val="32"/>
          <w:u w:val="single"/>
        </w:rPr>
      </w:pPr>
    </w:p>
    <w:p w:rsidR="00043F86" w:rsidRPr="00CC13C9" w:rsidRDefault="00043F86">
      <w:pPr>
        <w:rPr>
          <w:sz w:val="32"/>
          <w:szCs w:val="32"/>
        </w:rPr>
      </w:pPr>
      <w:bookmarkStart w:id="0" w:name="_GoBack"/>
      <w:bookmarkEnd w:id="0"/>
    </w:p>
    <w:sectPr w:rsidR="00043F86" w:rsidRPr="00CC13C9" w:rsidSect="00CC13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C45"/>
    <w:multiLevelType w:val="hybridMultilevel"/>
    <w:tmpl w:val="91DAD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A5"/>
    <w:rsid w:val="00043F86"/>
    <w:rsid w:val="000C7FF7"/>
    <w:rsid w:val="0015324A"/>
    <w:rsid w:val="001E425A"/>
    <w:rsid w:val="003F01DF"/>
    <w:rsid w:val="00475E32"/>
    <w:rsid w:val="006800DA"/>
    <w:rsid w:val="008221A5"/>
    <w:rsid w:val="00BB72FA"/>
    <w:rsid w:val="00CC13C9"/>
    <w:rsid w:val="00E45A55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2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42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DIR_DIEIDERE</dc:creator>
  <cp:lastModifiedBy>DIR_DIEIDERE</cp:lastModifiedBy>
  <cp:revision>2</cp:revision>
  <cp:lastPrinted>2017-03-22T08:00:00Z</cp:lastPrinted>
  <dcterms:created xsi:type="dcterms:W3CDTF">2017-03-22T08:20:00Z</dcterms:created>
  <dcterms:modified xsi:type="dcterms:W3CDTF">2017-03-22T08:20:00Z</dcterms:modified>
</cp:coreProperties>
</file>